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0B" w:rsidRPr="00906E0B" w:rsidRDefault="00906E0B" w:rsidP="00906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0B">
        <w:rPr>
          <w:rFonts w:ascii="Times New Roman" w:hAnsi="Times New Roman" w:cs="Times New Roman"/>
          <w:b/>
          <w:sz w:val="28"/>
          <w:szCs w:val="28"/>
        </w:rPr>
        <w:t>ГРАФИК ПРОВЕДЕНИЯ ОРГАНИЗАЦИОННЫХ СБОРОВ</w:t>
      </w:r>
    </w:p>
    <w:p w:rsidR="00BD19C0" w:rsidRDefault="00A1335C" w:rsidP="00906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</w:t>
      </w:r>
      <w:r w:rsidR="00906E0B" w:rsidRPr="00906E0B">
        <w:rPr>
          <w:rFonts w:ascii="Times New Roman" w:hAnsi="Times New Roman" w:cs="Times New Roman"/>
          <w:b/>
          <w:sz w:val="28"/>
          <w:szCs w:val="28"/>
        </w:rPr>
        <w:t>2019 УЧЕБНЫЙ ГОД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31"/>
        <w:gridCol w:w="2840"/>
        <w:gridCol w:w="2581"/>
        <w:gridCol w:w="3157"/>
        <w:gridCol w:w="1640"/>
        <w:gridCol w:w="2127"/>
      </w:tblGrid>
      <w:tr w:rsidR="00F9788B" w:rsidRPr="00E90ED1" w:rsidTr="00C44DC3">
        <w:trPr>
          <w:trHeight w:val="1026"/>
        </w:trPr>
        <w:tc>
          <w:tcPr>
            <w:tcW w:w="2931" w:type="dxa"/>
            <w:shd w:val="clear" w:color="auto" w:fill="auto"/>
          </w:tcPr>
          <w:p w:rsidR="00906E0B" w:rsidRPr="004141FB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</w:tc>
        <w:tc>
          <w:tcPr>
            <w:tcW w:w="2840" w:type="dxa"/>
            <w:shd w:val="clear" w:color="auto" w:fill="auto"/>
          </w:tcPr>
          <w:p w:rsidR="00906E0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</w:tc>
        <w:tc>
          <w:tcPr>
            <w:tcW w:w="2581" w:type="dxa"/>
            <w:shd w:val="clear" w:color="auto" w:fill="auto"/>
          </w:tcPr>
          <w:p w:rsidR="00906E0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9788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</w:p>
        </w:tc>
        <w:tc>
          <w:tcPr>
            <w:tcW w:w="3157" w:type="dxa"/>
            <w:shd w:val="clear" w:color="auto" w:fill="auto"/>
          </w:tcPr>
          <w:p w:rsidR="00906E0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9788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</w:tc>
        <w:tc>
          <w:tcPr>
            <w:tcW w:w="1640" w:type="dxa"/>
            <w:shd w:val="clear" w:color="auto" w:fill="auto"/>
          </w:tcPr>
          <w:p w:rsidR="00906E0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  <w:shd w:val="clear" w:color="auto" w:fill="auto"/>
          </w:tcPr>
          <w:p w:rsidR="00906E0B" w:rsidRPr="00E90ED1" w:rsidRDefault="00F9788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Время проведени</w:t>
            </w:r>
            <w:r w:rsidR="007A40B6" w:rsidRPr="00E90E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 w:val="restart"/>
            <w:shd w:val="clear" w:color="auto" w:fill="auto"/>
          </w:tcPr>
          <w:p w:rsidR="007830D1" w:rsidRPr="004141FB" w:rsidRDefault="004141F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30D1" w:rsidRPr="004141FB">
              <w:rPr>
                <w:rFonts w:ascii="Times New Roman" w:hAnsi="Times New Roman" w:cs="Times New Roman"/>
                <w:sz w:val="28"/>
                <w:szCs w:val="28"/>
              </w:rPr>
              <w:t>уманитарных наук и социальных технологий</w:t>
            </w: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«Вернисаж»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Нейфельд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29.08.18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31.08.18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Музыкально фольклорный театр «Карусель»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Моисеева Наталья Петровна, Руднева Татьяна Геннадьевна, Прохоров Павел Николаевич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028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29.08.18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«Арт-творчество»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Тельгузова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(Голубева) Тамара Борисовна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30.08.18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02.09.18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Основы музыкальных знаний (фортепиано)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02.09.18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Ансамбль танца «Улыбка»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Бондарчук Ольга Александровна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028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02.09.18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Объединение брейк-данса «Юность»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Радик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02.09.18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Арт-студия «Вояж»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Петровна, Тимошина Юлия Владимировна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028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03.09.18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Ансамбль спортивных бальных танцев «Вариант»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Козлов Руслан Альбертович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04.09.18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Ансамбль танца 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Симбирцит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Елена Владимировна,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Халиуллова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, Фомин Евгений Андреевич, Яковлев Андрей Викторович 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(кастинг-просмотр для детей 4-х лет)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Ленинский зал (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вновь зачисленных)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05.09.18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07.09.18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9F7D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18-00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Ансамбль танца 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Эксайт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Гиль Ирина Викторовна,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Обидова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Олеся Валерьевна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Школа ведущих и аниматоров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Пиканова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1388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театр-студия «У Лукоморья»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Марсильевна</w:t>
            </w:r>
            <w:proofErr w:type="spellEnd"/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Студия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-цирковой пластики «Орхидея»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Андреева Ирина Анатольевна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Школа развития «Кораблик»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А.Л.,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Константинова Л.И.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Нариманова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, д. 13,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7830D1" w:rsidRPr="00E90ED1" w:rsidRDefault="00471BF2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Школа развития «Дошколята»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03.09.18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Интеркультурный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клуб «Глобус». Английский язык».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Ерофеева Т.В.,</w:t>
            </w:r>
          </w:p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04.09.18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Малышковая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академия»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Кузнецова В.В.,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Фролова А.А.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306 ауд.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04.09.18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Школа вожатого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205 ауд.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Команда РДШ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205 ауд.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Школа ведущих и аниматоров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Пиканова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101 ауд.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практикум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Кузнецова В.В.,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306 ауд.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07.09.18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Молодёжная академия духовности «Вознесение»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Григорьева Л.А.,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205 ауд.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07.09.18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медиа академия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Лаптева Т.В.,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Белая А.Ю.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205 ауд.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 w:val="restart"/>
            <w:shd w:val="clear" w:color="auto" w:fill="auto"/>
          </w:tcPr>
          <w:p w:rsidR="007830D1" w:rsidRPr="004141FB" w:rsidRDefault="004141F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30D1" w:rsidRPr="004141FB">
              <w:rPr>
                <w:rFonts w:ascii="Times New Roman" w:hAnsi="Times New Roman" w:cs="Times New Roman"/>
                <w:sz w:val="28"/>
                <w:szCs w:val="28"/>
              </w:rPr>
              <w:t>ехнического творчества</w:t>
            </w: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Начально-техническое моделирование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307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03.09.18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17-00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Авто-профи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Миткалева Л.А.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03.09.18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17-30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Фотостудия «Стоп-кадр»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Богданов А.В.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209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15-00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Аэрокосмическое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Сушков В.В.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302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17-30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Сушков В.В.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302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07.09.18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44DC3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17-30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Уфимцев А.Г.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08.09.18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44DC3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Уфимцев А. Г.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Минаева, д. 50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08.09.18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12-00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ШРТР «Почемучки»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Афанасьева Т.В., Землянова Т.М., Кузьмина Ю.А.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27.08.18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28.08.18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29.08.18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17-00 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17-00 </w:t>
            </w:r>
          </w:p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17-00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НТМ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Землянова Т.М., Евдокимова Е.А.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30.08.18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31.08.18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Дизайн и искусство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Заяц И.А.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31.08.18</w:t>
            </w:r>
          </w:p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4.09.18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дизайн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Котова М.В.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31.08.18</w:t>
            </w:r>
          </w:p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4.09.18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12-00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Жихарева Ю.А.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31.08.18</w:t>
            </w:r>
          </w:p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4.09.18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Манцигина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4.09.18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9F7D69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Мышкин дом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Жихарева Ю.А.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-конструирование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Евдокимова Е.А.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Пионерская д. 20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9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 w:val="restart"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</w:t>
            </w:r>
            <w:proofErr w:type="gramStart"/>
            <w:r w:rsidR="004141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141FB">
              <w:rPr>
                <w:rFonts w:ascii="Times New Roman" w:hAnsi="Times New Roman" w:cs="Times New Roman"/>
                <w:sz w:val="28"/>
                <w:szCs w:val="28"/>
              </w:rPr>
              <w:t>ассовый</w:t>
            </w:r>
            <w:r w:rsidR="004141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141FB" w:rsidRPr="004141FB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Конный спорт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Гвоздкова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Хасянова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О.Н., Сафиуллина С.Н.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Р. п. Ишеевка, ул.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Новокомбинатовская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30.08.18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Конный спорт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Гвоздкова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Хасянова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О.Н., Сафиуллина С.Н.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Р. п. Ишеевка, ул.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Новокомбинатовская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9.09.18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Самсонов В.А.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Корт ОГБУ ДО ДТДМ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Пирогов В.В.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305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 ОГБУ ДО ДТДМ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Айкидо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Чиликова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Малый спортивный зал ОГБУ ДО ДТДМ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30D1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Каратэ с элементами ОФП</w:t>
            </w:r>
          </w:p>
        </w:tc>
        <w:tc>
          <w:tcPr>
            <w:tcW w:w="2581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Касаткин Е.Н.</w:t>
            </w:r>
          </w:p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Малый спортивный зал ОГБУ ДО ДТДМ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322315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Американский футбол</w:t>
            </w:r>
          </w:p>
        </w:tc>
        <w:tc>
          <w:tcPr>
            <w:tcW w:w="2581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Сорокин А.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 ОГБУ ДО ДТДМ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9F7D6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CB6299" w:rsidRPr="00E90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322315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 w:val="restart"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>Естественнонаучный комплекс</w:t>
            </w:r>
          </w:p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«Верный друг»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Жильников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Октябрьская д. 42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23.08.18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«Эврика»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Ваганова Е.С.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Октябрьская д. 42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Тетрадон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Ваганов А.С.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Ул. Октябрьская д. 42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1.09.18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«Махаон»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Новикова В.Н.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МБОУ СШ № 82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28.08.18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«ООН»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Куцегуб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МБОУ СШ № 82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28.08.18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«Юные друзья природы»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8 им. Н.В.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Пономарёвой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28.08.18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Эндюськина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Детский сад № 151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28.08.18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«Юные исследователи природы»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Багрянская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 3 им. Д.П. Ознобишина, г. Инза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30.08.18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Дискус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Белоусов В.К.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3.09.18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Гладышева И.М.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МБОУ КШ № 7 им. В.В.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Кашкадамовой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«ШЭГ»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Исачкина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. Мулловка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Мелекесского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«География на  колёсах»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Кочетков В.Н.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 Сурское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«Лучик»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Загорнова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МБДОУ д</w:t>
            </w:r>
            <w:r w:rsidRPr="00E9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 № 75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«Малая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Тимирязевка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Елисеева Л.И.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Вешкаймская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СОШ № 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 Вешкайма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5.09.18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«Зелёный дом»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Макарова М.А.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Тетюшская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СОШ Ульяновский район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6.09.18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«Эколог»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7.09.18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Школьное лесничество «Лом»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МБОО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Старокулаткинская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 2,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 Старая Кулатка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7.09.18 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«Экологический туризм»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Мерзлякова О.Н.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Троицко-Сунгурская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СШ, Новоспасский район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7.09.18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Зоодоктор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Никитина И.А, Воротников А.П.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31 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8.09.18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«Английский язык и экология»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Пудовкина Е.А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8 им. Н.В.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Пономарёвой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9.09.18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1D1ABB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 w:val="restart"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>Комплекс туризма и краеведения</w:t>
            </w:r>
          </w:p>
        </w:tc>
        <w:tc>
          <w:tcPr>
            <w:tcW w:w="28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"Спортивное ориентирование"</w:t>
            </w:r>
          </w:p>
        </w:tc>
        <w:tc>
          <w:tcPr>
            <w:tcW w:w="2581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Волков В.А.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Верхнемазинская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Радищевский р-н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83740B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"Спортивное ориентирование"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Симонов М.А.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№2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83740B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«Спортивное ориентирование и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Федюков Д.Е.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31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 w:rsidR="00222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 w:rsidR="00222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 w:rsidR="00222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«Спортивное ориентирование и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Федюкова Е.М.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31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«Баскетбол»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Аредаков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62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Жодик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Е.О.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Барышская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 4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«Военно-патриотический клуб «Победа»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Каменев С.В.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ОГБОУ ПО Ульяновский профессионально-педагогический колледж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Мельников А.И.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Тагайская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«Клуб «Ратник»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Кудряев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Большенагаткинский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CB6299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CB6299" w:rsidRPr="004141FB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«Военно-патриотический клуб «Высота»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Тимоненков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157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17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CB6299" w:rsidRPr="00E90ED1" w:rsidRDefault="00CB6299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CB6299" w:rsidRDefault="00CB6299">
            <w:r w:rsidRPr="00657B36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 компасом и картой»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Лукьянова О.Е.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35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66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«Юные велотуристы»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Киряшин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Новоульяновская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 2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Туристёнок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Корелина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59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«Спортивный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Корелина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59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«Туристы»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Греченев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В.П.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СШ № 19 г. Димитровград</w:t>
            </w:r>
          </w:p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«Юный турист»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Пиманова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Барышская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 1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«Юные туристы»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Корнилова Н.Ю.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Лицей при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УлГТУ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«Пешеходный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 А.С.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Карсунская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«Пешеходный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Мельников Б.С.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Карсунская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«Юный турист»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Мешков Е.М.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с. Чувашская. Решетка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Барышского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«Пешеходный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Салахетдинов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Р.Ф.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Ишеевский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Ульяновской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«Юные туристы-спасатели»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Сиплатов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Цильнинская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«Юный турист-спасатель»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Аксёнов А.Е.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Ундоровский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лицей Ульяновского района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«Юные археологи»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Семыкин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Ульяновский государственный педагогический университет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«Географы-краеведы»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Аредакова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31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«Юные туристы </w:t>
            </w:r>
            <w:proofErr w:type="gramStart"/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-к</w:t>
            </w:r>
            <w:proofErr w:type="gramEnd"/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раеведы»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Гордеева Е.Н.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Карсунская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«Тропинками Карсуна»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Гордеева Е.Н.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Карсунский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«Географическое краеведение»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Блинкова О.В.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62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«Юные краеведы»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С.С.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№ 91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«Географическое краеведение»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Темаева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Ульяновский государственный педагогический университет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"Чистые пруды"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Шарагин А.А.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58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CB6299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«Краеведение и туризм»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Медведева М.Г.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Ундоровский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лицей Ульяновского района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«Активисты школьного музея»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Малахова О.П.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48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«Активисты школьного музея»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А.В.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48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«Активисты школьного музея»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Шпота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В.П.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31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Диалог поколений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Нестерова Т.Н.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15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Литературное краеведение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Соснина Н.О.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СШ № 12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Школа безопасности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Евграфов А.И.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Новоульяновская</w:t>
            </w:r>
            <w:proofErr w:type="spell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 xml:space="preserve"> СШ № 1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Соколята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Назырова Ф.С.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Школа-интернат № 26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Юные туристы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Младшева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Крестовогородищенская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СШ </w:t>
            </w: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Чердаклинс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-кого </w:t>
            </w: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Родной край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Шалонкина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СШ № 6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Туризм и спортивное ориентирование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Касимова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СШ № 29 </w:t>
            </w:r>
            <w:proofErr w:type="spell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90ED1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Школа безопасности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Аряев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Кузоватовская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СШ № 1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Спортивный туризм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Хорольский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Инзенская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СШ № 1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Школа безопасности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Казаков В.А.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Новоспасская СШ № 1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830D1" w:rsidRPr="00E90ED1" w:rsidTr="00C44DC3">
        <w:trPr>
          <w:trHeight w:val="796"/>
        </w:trPr>
        <w:tc>
          <w:tcPr>
            <w:tcW w:w="2931" w:type="dxa"/>
            <w:vMerge/>
            <w:shd w:val="clear" w:color="auto" w:fill="auto"/>
          </w:tcPr>
          <w:p w:rsidR="007830D1" w:rsidRPr="004141FB" w:rsidRDefault="007830D1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Литературное краеведение </w:t>
            </w:r>
          </w:p>
        </w:tc>
        <w:tc>
          <w:tcPr>
            <w:tcW w:w="2581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Лапшова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М.Н. </w:t>
            </w:r>
          </w:p>
        </w:tc>
        <w:tc>
          <w:tcPr>
            <w:tcW w:w="3157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Акшуатская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СШ </w:t>
            </w:r>
            <w:proofErr w:type="spellStart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Барышского</w:t>
            </w:r>
            <w:proofErr w:type="spellEnd"/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640" w:type="dxa"/>
            <w:shd w:val="clear" w:color="auto" w:fill="auto"/>
          </w:tcPr>
          <w:p w:rsidR="007830D1" w:rsidRPr="00E90ED1" w:rsidRDefault="007830D1" w:rsidP="00E90E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127" w:type="dxa"/>
            <w:shd w:val="clear" w:color="auto" w:fill="auto"/>
          </w:tcPr>
          <w:p w:rsidR="007830D1" w:rsidRPr="00E90ED1" w:rsidRDefault="00222316" w:rsidP="00E9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7830D1" w:rsidRPr="00E90E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D7579" w:rsidRDefault="00ED7579"/>
    <w:sectPr w:rsidR="00ED7579" w:rsidSect="00A133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0B"/>
    <w:rsid w:val="00041076"/>
    <w:rsid w:val="000606FA"/>
    <w:rsid w:val="000D47F3"/>
    <w:rsid w:val="000F5075"/>
    <w:rsid w:val="00112701"/>
    <w:rsid w:val="001416ED"/>
    <w:rsid w:val="0017679B"/>
    <w:rsid w:val="00183A17"/>
    <w:rsid w:val="00186602"/>
    <w:rsid w:val="001955C1"/>
    <w:rsid w:val="001A37DC"/>
    <w:rsid w:val="001B465A"/>
    <w:rsid w:val="001D1ABB"/>
    <w:rsid w:val="001F63E0"/>
    <w:rsid w:val="00222316"/>
    <w:rsid w:val="00265914"/>
    <w:rsid w:val="002D1AA1"/>
    <w:rsid w:val="002F7207"/>
    <w:rsid w:val="00312128"/>
    <w:rsid w:val="0031219F"/>
    <w:rsid w:val="00344730"/>
    <w:rsid w:val="00384641"/>
    <w:rsid w:val="00391F55"/>
    <w:rsid w:val="003A7E7C"/>
    <w:rsid w:val="004141FB"/>
    <w:rsid w:val="0043452E"/>
    <w:rsid w:val="00471BF2"/>
    <w:rsid w:val="00523680"/>
    <w:rsid w:val="00534C85"/>
    <w:rsid w:val="005675EE"/>
    <w:rsid w:val="00570F16"/>
    <w:rsid w:val="005B3E27"/>
    <w:rsid w:val="005C3C7E"/>
    <w:rsid w:val="00620B88"/>
    <w:rsid w:val="00647F06"/>
    <w:rsid w:val="006B41EC"/>
    <w:rsid w:val="00731F3D"/>
    <w:rsid w:val="00763C01"/>
    <w:rsid w:val="007830D1"/>
    <w:rsid w:val="00783229"/>
    <w:rsid w:val="007A40B6"/>
    <w:rsid w:val="007D1FDE"/>
    <w:rsid w:val="007E52FD"/>
    <w:rsid w:val="008116A5"/>
    <w:rsid w:val="008B4346"/>
    <w:rsid w:val="008D4682"/>
    <w:rsid w:val="008D6A6D"/>
    <w:rsid w:val="00906E0B"/>
    <w:rsid w:val="00913EFB"/>
    <w:rsid w:val="00923B70"/>
    <w:rsid w:val="009525FA"/>
    <w:rsid w:val="00996F13"/>
    <w:rsid w:val="009A65D9"/>
    <w:rsid w:val="009C3940"/>
    <w:rsid w:val="009E4B94"/>
    <w:rsid w:val="009F7D69"/>
    <w:rsid w:val="00A1335C"/>
    <w:rsid w:val="00A426B5"/>
    <w:rsid w:val="00AA7DD4"/>
    <w:rsid w:val="00B50DF1"/>
    <w:rsid w:val="00BD19C0"/>
    <w:rsid w:val="00BE149A"/>
    <w:rsid w:val="00C44DC3"/>
    <w:rsid w:val="00CB6299"/>
    <w:rsid w:val="00D45F6D"/>
    <w:rsid w:val="00D64561"/>
    <w:rsid w:val="00D74F9C"/>
    <w:rsid w:val="00DA40D8"/>
    <w:rsid w:val="00DD0417"/>
    <w:rsid w:val="00E05C18"/>
    <w:rsid w:val="00E21822"/>
    <w:rsid w:val="00E345A9"/>
    <w:rsid w:val="00E55E17"/>
    <w:rsid w:val="00E90ED1"/>
    <w:rsid w:val="00ED7579"/>
    <w:rsid w:val="00F225C3"/>
    <w:rsid w:val="00F72B8C"/>
    <w:rsid w:val="00F9788B"/>
    <w:rsid w:val="00FB3703"/>
    <w:rsid w:val="00FD0A76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3AF9-4765-437D-A26A-11C9F5C2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306-1</cp:lastModifiedBy>
  <cp:revision>13</cp:revision>
  <dcterms:created xsi:type="dcterms:W3CDTF">2018-08-23T15:04:00Z</dcterms:created>
  <dcterms:modified xsi:type="dcterms:W3CDTF">2018-08-27T10:32:00Z</dcterms:modified>
</cp:coreProperties>
</file>